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5C5C" w:rsidRDefault="00FC537F" w:rsidP="00FC537F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Отчёт о работе педагога </w:t>
      </w:r>
      <w:r w:rsidRPr="00FC537F">
        <w:rPr>
          <w:rFonts w:ascii="Times New Roman" w:eastAsia="Calibri" w:hAnsi="Times New Roman" w:cs="Times New Roman"/>
          <w:b/>
          <w:sz w:val="28"/>
          <w:szCs w:val="28"/>
          <w:u w:val="single"/>
        </w:rPr>
        <w:t>Павловой Светланы Леонидовны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за период с 30 марта на время пандемии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короновируса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на территории РФ</w:t>
      </w:r>
    </w:p>
    <w:tbl>
      <w:tblPr>
        <w:tblStyle w:val="-42"/>
        <w:tblW w:w="10273" w:type="dxa"/>
        <w:tblInd w:w="-289" w:type="dxa"/>
        <w:tblLook w:val="04A0" w:firstRow="1" w:lastRow="0" w:firstColumn="1" w:lastColumn="0" w:noHBand="0" w:noVBand="1"/>
      </w:tblPr>
      <w:tblGrid>
        <w:gridCol w:w="851"/>
        <w:gridCol w:w="2479"/>
        <w:gridCol w:w="6943"/>
      </w:tblGrid>
      <w:tr w:rsidR="00C4427D" w:rsidRPr="00FC537F" w:rsidTr="005238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FC537F">
            <w:pPr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FC537F">
              <w:rPr>
                <w:rFonts w:ascii="Times New Roman" w:hAnsi="Times New Roman" w:cs="Times New Roman"/>
                <w:b w:val="0"/>
                <w:sz w:val="28"/>
                <w:szCs w:val="28"/>
              </w:rPr>
              <w:t>№ п/п</w:t>
            </w:r>
          </w:p>
        </w:tc>
        <w:tc>
          <w:tcPr>
            <w:tcW w:w="2479" w:type="dxa"/>
            <w:vAlign w:val="center"/>
          </w:tcPr>
          <w:p w:rsidR="00FC537F" w:rsidRPr="00FC537F" w:rsidRDefault="00FC537F" w:rsidP="005238F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FC537F">
              <w:rPr>
                <w:rFonts w:ascii="Times New Roman" w:hAnsi="Times New Roman" w:cs="Times New Roman"/>
                <w:b w:val="0"/>
                <w:sz w:val="28"/>
                <w:szCs w:val="28"/>
              </w:rPr>
              <w:t>Описание работы</w:t>
            </w:r>
          </w:p>
        </w:tc>
        <w:tc>
          <w:tcPr>
            <w:tcW w:w="6943" w:type="dxa"/>
          </w:tcPr>
          <w:p w:rsidR="007601AA" w:rsidRDefault="00FF1BA1" w:rsidP="00FC53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Ф</w:t>
            </w:r>
          </w:p>
          <w:p w:rsidR="00FC537F" w:rsidRPr="00FC537F" w:rsidRDefault="00FC537F" w:rsidP="00FC537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bookmarkStart w:id="0" w:name="_GoBack"/>
            <w:bookmarkEnd w:id="0"/>
            <w:r w:rsidRPr="00FC537F">
              <w:rPr>
                <w:rFonts w:ascii="Times New Roman" w:hAnsi="Times New Roman" w:cs="Times New Roman"/>
                <w:b w:val="0"/>
                <w:sz w:val="28"/>
                <w:szCs w:val="28"/>
              </w:rPr>
              <w:t>отоотчёт</w:t>
            </w:r>
          </w:p>
        </w:tc>
      </w:tr>
      <w:tr w:rsidR="00C4427D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FC537F">
            <w:pPr>
              <w:pStyle w:val="a8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1D6B31" w:rsidP="005238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Педсовет на тему «Возможности дистанционного обучения дошкольников»</w:t>
            </w:r>
          </w:p>
        </w:tc>
        <w:tc>
          <w:tcPr>
            <w:tcW w:w="6943" w:type="dxa"/>
          </w:tcPr>
          <w:p w:rsidR="00FC537F" w:rsidRDefault="00FC537F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9FA5B0" wp14:editId="38A442AE">
                  <wp:extent cx="3930755" cy="20668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1509" cy="207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6B31" w:rsidRPr="00FC537F" w:rsidRDefault="001D6B31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50B2B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FC537F">
            <w:pPr>
              <w:pStyle w:val="a8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1D6B31" w:rsidP="005238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документацией группы. Подведение результатов диагностики знаний детей по образовательным областям.</w:t>
            </w:r>
          </w:p>
        </w:tc>
        <w:tc>
          <w:tcPr>
            <w:tcW w:w="6943" w:type="dxa"/>
          </w:tcPr>
          <w:p w:rsidR="00FC537F" w:rsidRDefault="001D6B31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9EDCB7" wp14:editId="3986013E">
                  <wp:extent cx="3687537" cy="3102362"/>
                  <wp:effectExtent l="0" t="0" r="8255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4377" r="18461" b="-456"/>
                          <a:stretch/>
                        </pic:blipFill>
                        <pic:spPr bwMode="auto">
                          <a:xfrm>
                            <a:off x="0" y="0"/>
                            <a:ext cx="3694641" cy="3108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6B31" w:rsidRPr="00FC537F" w:rsidRDefault="001D6B31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427D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1D6B31" w:rsidP="005238FF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пальчикового театра для театрализованной деятельности детей</w:t>
            </w:r>
          </w:p>
        </w:tc>
        <w:tc>
          <w:tcPr>
            <w:tcW w:w="6943" w:type="dxa"/>
          </w:tcPr>
          <w:p w:rsidR="00FC537F" w:rsidRDefault="001D6B31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EA7A2B" wp14:editId="125DAAE0">
                  <wp:extent cx="2853732" cy="2494600"/>
                  <wp:effectExtent l="0" t="0" r="3810" b="127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2201" t="8554" r="15898" b="19296"/>
                          <a:stretch/>
                        </pic:blipFill>
                        <pic:spPr bwMode="auto">
                          <a:xfrm flipH="1">
                            <a:off x="0" y="0"/>
                            <a:ext cx="2877604" cy="2515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6B31" w:rsidRPr="00FC537F" w:rsidRDefault="001D6B31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50B2B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1D6B31" w:rsidP="005238FF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Совместная деятельность педагога с обучающимся по видеосвязи.</w:t>
            </w:r>
          </w:p>
        </w:tc>
        <w:tc>
          <w:tcPr>
            <w:tcW w:w="6943" w:type="dxa"/>
          </w:tcPr>
          <w:p w:rsidR="00FC537F" w:rsidRDefault="001D6B31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11264" wp14:editId="42DB56F3">
                  <wp:extent cx="3295859" cy="2735992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t="-740" r="8987" b="-1"/>
                          <a:stretch/>
                        </pic:blipFill>
                        <pic:spPr bwMode="auto">
                          <a:xfrm>
                            <a:off x="0" y="0"/>
                            <a:ext cx="3306087" cy="2744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6B31" w:rsidRPr="00FC537F" w:rsidRDefault="001D6B31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427D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1D6B31" w:rsidP="005238FF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Пополнение </w:t>
            </w:r>
            <w:r w:rsidR="00C4427D">
              <w:rPr>
                <w:rFonts w:ascii="Times New Roman" w:hAnsi="Times New Roman" w:cs="Times New Roman"/>
                <w:sz w:val="28"/>
                <w:szCs w:val="28"/>
              </w:rPr>
              <w:t>уголка театральной деятельности новыми пособиями.</w:t>
            </w:r>
          </w:p>
        </w:tc>
        <w:tc>
          <w:tcPr>
            <w:tcW w:w="6943" w:type="dxa"/>
          </w:tcPr>
          <w:p w:rsidR="00C4427D" w:rsidRPr="00FC537F" w:rsidRDefault="001D6B31" w:rsidP="005238FF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A39332" wp14:editId="6552ED15">
                  <wp:extent cx="2863780" cy="2281321"/>
                  <wp:effectExtent l="0" t="0" r="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8983" b="13944"/>
                          <a:stretch/>
                        </pic:blipFill>
                        <pic:spPr bwMode="auto">
                          <a:xfrm>
                            <a:off x="0" y="0"/>
                            <a:ext cx="2921183" cy="23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B2B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C4427D" w:rsidP="005238FF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документами группы. Подведение итогов по совместной деятельности педагога с детьми</w:t>
            </w:r>
          </w:p>
        </w:tc>
        <w:tc>
          <w:tcPr>
            <w:tcW w:w="6943" w:type="dxa"/>
          </w:tcPr>
          <w:p w:rsidR="00FC537F" w:rsidRDefault="00C4427D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5E2BA6" wp14:editId="6CBD6428">
                  <wp:extent cx="3428337" cy="2571161"/>
                  <wp:effectExtent l="0" t="0" r="1270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7347" cy="2577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38FF" w:rsidRPr="00FC537F" w:rsidRDefault="005238FF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427D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C4427D" w:rsidP="005238FF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Беседы с родителями по видеосвязи о результатах выполнения </w:t>
            </w:r>
            <w:r w:rsidR="00150B2B">
              <w:rPr>
                <w:rFonts w:ascii="Times New Roman" w:hAnsi="Times New Roman" w:cs="Times New Roman"/>
                <w:sz w:val="28"/>
                <w:szCs w:val="28"/>
              </w:rPr>
              <w:t>совместной деятельности, предложенной педагогом</w:t>
            </w:r>
          </w:p>
        </w:tc>
        <w:tc>
          <w:tcPr>
            <w:tcW w:w="6943" w:type="dxa"/>
          </w:tcPr>
          <w:p w:rsidR="00FC537F" w:rsidRDefault="00C4427D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B83F1A" wp14:editId="0F59A9EE">
                  <wp:extent cx="3689594" cy="1994865"/>
                  <wp:effectExtent l="0" t="0" r="635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1634" cy="201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38FF" w:rsidRPr="00FC537F" w:rsidRDefault="005238FF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7B30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0E7B30" w:rsidRPr="00FC537F" w:rsidRDefault="000E7B30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0E7B30" w:rsidRDefault="000E7B30" w:rsidP="005238FF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 по созданию </w:t>
            </w:r>
            <w:r w:rsidR="005238FF">
              <w:rPr>
                <w:rFonts w:ascii="Times New Roman" w:hAnsi="Times New Roman" w:cs="Times New Roman"/>
                <w:sz w:val="28"/>
                <w:szCs w:val="28"/>
              </w:rPr>
              <w:t>видео-отчёта по совместной деятельности педагога, родителей и детей ко Дню космонавтики.</w:t>
            </w:r>
          </w:p>
        </w:tc>
        <w:tc>
          <w:tcPr>
            <w:tcW w:w="6943" w:type="dxa"/>
          </w:tcPr>
          <w:p w:rsidR="000E7B30" w:rsidRDefault="000E7B30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D8CEFF" wp14:editId="018A0E0B">
                  <wp:extent cx="3277612" cy="245812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054" cy="2462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38FF" w:rsidRDefault="005238FF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0B2B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FC537F" w:rsidRPr="00FC537F" w:rsidRDefault="00FC537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FC537F" w:rsidRPr="00FC537F" w:rsidRDefault="00150B2B" w:rsidP="005238FF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Онлайн видеоконференция с педагогами по вопросам </w:t>
            </w:r>
            <w:r w:rsidR="000E7B30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организации дистанционной работы педагога на время пандемии </w:t>
            </w:r>
            <w:proofErr w:type="spellStart"/>
            <w:r w:rsidR="000E7B30">
              <w:rPr>
                <w:rFonts w:ascii="Times New Roman" w:hAnsi="Times New Roman" w:cs="Times New Roman"/>
                <w:sz w:val="28"/>
                <w:szCs w:val="28"/>
              </w:rPr>
              <w:t>коронавируса</w:t>
            </w:r>
            <w:proofErr w:type="spellEnd"/>
          </w:p>
        </w:tc>
        <w:tc>
          <w:tcPr>
            <w:tcW w:w="6943" w:type="dxa"/>
          </w:tcPr>
          <w:p w:rsidR="00FC537F" w:rsidRDefault="00150B2B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4963C9" wp14:editId="2285DACF">
                  <wp:extent cx="2017744" cy="3873069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11947" b="-572"/>
                          <a:stretch/>
                        </pic:blipFill>
                        <pic:spPr bwMode="auto">
                          <a:xfrm>
                            <a:off x="0" y="0"/>
                            <a:ext cx="2061961" cy="3957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8FF" w:rsidRPr="00FC537F" w:rsidRDefault="005238FF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7B30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0E7B30" w:rsidRPr="00FC537F" w:rsidRDefault="000E7B30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0E7B30" w:rsidRDefault="005238FF" w:rsidP="005238FF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Обращение к родителям, с помощью родительских групп.</w:t>
            </w:r>
          </w:p>
        </w:tc>
        <w:tc>
          <w:tcPr>
            <w:tcW w:w="6943" w:type="dxa"/>
          </w:tcPr>
          <w:p w:rsidR="000E7B30" w:rsidRDefault="005238FF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27EC71" wp14:editId="0AA64D7C">
                  <wp:extent cx="1784408" cy="3864847"/>
                  <wp:effectExtent l="0" t="0" r="635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893" cy="3889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38FF" w:rsidRDefault="005238FF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5238FF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5238FF" w:rsidRPr="00FC537F" w:rsidRDefault="005238F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5238FF" w:rsidRDefault="005238FF" w:rsidP="005238FF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Обращение к родителям, с помощью родительских групп.</w:t>
            </w:r>
          </w:p>
        </w:tc>
        <w:tc>
          <w:tcPr>
            <w:tcW w:w="6943" w:type="dxa"/>
          </w:tcPr>
          <w:p w:rsidR="005238FF" w:rsidRDefault="005238FF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F74023" wp14:editId="306455BF">
                  <wp:extent cx="1452115" cy="314513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98" cy="3170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38FF" w:rsidRDefault="005238FF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5238FF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5238FF" w:rsidRPr="00FC537F" w:rsidRDefault="005238F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5238FF" w:rsidRDefault="005238FF" w:rsidP="005238FF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 над созданием видео-отчёта по </w:t>
            </w:r>
            <w:r w:rsidR="006D3707">
              <w:rPr>
                <w:rFonts w:ascii="Times New Roman" w:hAnsi="Times New Roman" w:cs="Times New Roman"/>
                <w:sz w:val="28"/>
                <w:szCs w:val="28"/>
              </w:rPr>
              <w:t xml:space="preserve">дистанционной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работе с детьми.</w:t>
            </w:r>
          </w:p>
        </w:tc>
        <w:tc>
          <w:tcPr>
            <w:tcW w:w="6943" w:type="dxa"/>
          </w:tcPr>
          <w:p w:rsidR="005238FF" w:rsidRDefault="005238FF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3A461C" wp14:editId="1AA06778">
                  <wp:extent cx="3389769" cy="2542233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8975" cy="255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38FF" w:rsidRDefault="005238FF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5238FF" w:rsidRPr="00FC537F" w:rsidTr="00523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5238FF" w:rsidRPr="00FC537F" w:rsidRDefault="005238FF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5238FF" w:rsidRDefault="005541AB" w:rsidP="005541AB">
            <w:pPr>
              <w:spacing w:befor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Ознакомление с программой дистанционного обучения «Мобильное электронное образование»</w:t>
            </w:r>
          </w:p>
        </w:tc>
        <w:tc>
          <w:tcPr>
            <w:tcW w:w="6943" w:type="dxa"/>
          </w:tcPr>
          <w:p w:rsidR="005238FF" w:rsidRDefault="00FF1BA1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  <w:r w:rsidRPr="00FF1BA1">
              <w:rPr>
                <w:noProof/>
                <w:lang w:eastAsia="ru-RU"/>
              </w:rPr>
              <w:drawing>
                <wp:inline distT="0" distB="0" distL="0" distR="0" wp14:anchorId="7D1970C6" wp14:editId="54085503">
                  <wp:extent cx="3721100" cy="1878251"/>
                  <wp:effectExtent l="0" t="0" r="0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501" cy="1879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3707" w:rsidRDefault="006D3707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3948B1" w:rsidRPr="00FC537F" w:rsidTr="005238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3948B1" w:rsidRPr="00FC537F" w:rsidRDefault="003948B1" w:rsidP="001D6B31">
            <w:pPr>
              <w:pStyle w:val="a8"/>
              <w:numPr>
                <w:ilvl w:val="0"/>
                <w:numId w:val="1"/>
              </w:numPr>
              <w:spacing w:before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3948B1" w:rsidRDefault="003948B1" w:rsidP="005541AB">
            <w:pPr>
              <w:spacing w:before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Просмотр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онлай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-семинара «</w:t>
            </w:r>
            <w:r w:rsidRPr="003948B1">
              <w:rPr>
                <w:rFonts w:ascii="Times New Roman" w:hAnsi="Times New Roman" w:cs="Times New Roman"/>
                <w:sz w:val="28"/>
                <w:szCs w:val="28"/>
              </w:rPr>
              <w:t>Экстренная всероссийская онлайн-конференция: Как детским садам организовать работу и обучение в период пандемии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943" w:type="dxa"/>
          </w:tcPr>
          <w:p w:rsidR="003948B1" w:rsidRDefault="003948B1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6E1635" wp14:editId="33F5A4A6">
                  <wp:extent cx="3759200" cy="2819300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453" cy="282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48B1" w:rsidRDefault="003948B1" w:rsidP="001D6B3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3948B1" w:rsidRPr="00FC537F" w:rsidTr="00FF1B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3948B1" w:rsidRPr="00FF1BA1" w:rsidRDefault="003948B1" w:rsidP="00FF1BA1">
            <w:pPr>
              <w:spacing w:before="240"/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9" w:type="dxa"/>
            <w:vAlign w:val="center"/>
          </w:tcPr>
          <w:p w:rsidR="003948B1" w:rsidRDefault="003948B1" w:rsidP="005541AB">
            <w:pPr>
              <w:spacing w:befor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3" w:type="dxa"/>
          </w:tcPr>
          <w:p w:rsidR="003948B1" w:rsidRDefault="003948B1" w:rsidP="001D6B3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</w:tbl>
    <w:p w:rsidR="00FC537F" w:rsidRDefault="00FC537F" w:rsidP="00FC537F">
      <w:pPr>
        <w:jc w:val="center"/>
      </w:pPr>
    </w:p>
    <w:sectPr w:rsidR="00FC537F">
      <w:headerReference w:type="defaul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7968" w:rsidRDefault="00577968" w:rsidP="00FC537F">
      <w:pPr>
        <w:spacing w:after="0" w:line="240" w:lineRule="auto"/>
      </w:pPr>
      <w:r>
        <w:separator/>
      </w:r>
    </w:p>
  </w:endnote>
  <w:endnote w:type="continuationSeparator" w:id="0">
    <w:p w:rsidR="00577968" w:rsidRDefault="00577968" w:rsidP="00FC53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7968" w:rsidRDefault="00577968" w:rsidP="00FC537F">
      <w:pPr>
        <w:spacing w:after="0" w:line="240" w:lineRule="auto"/>
      </w:pPr>
      <w:r>
        <w:separator/>
      </w:r>
    </w:p>
  </w:footnote>
  <w:footnote w:type="continuationSeparator" w:id="0">
    <w:p w:rsidR="00577968" w:rsidRDefault="00577968" w:rsidP="00FC53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Calibri" w:eastAsia="Calibri" w:hAnsi="Calibri" w:cs="Calibri"/>
        <w:b/>
        <w:bCs/>
        <w:kern w:val="2"/>
        <w:sz w:val="16"/>
        <w:szCs w:val="16"/>
        <w:lang w:eastAsia="ar-SA"/>
      </w:rPr>
      <w:alias w:val="Название"/>
      <w:id w:val="1494833212"/>
      <w:placeholder>
        <w:docPart w:val="3B075ABC17FD4E8F9C2372685ADCC220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FC537F" w:rsidRPr="00844733" w:rsidRDefault="00FC537F" w:rsidP="00FC537F">
        <w:pPr>
          <w:pBdr>
            <w:bottom w:val="thickThinSmallGap" w:sz="24" w:space="1" w:color="622423"/>
          </w:pBdr>
          <w:tabs>
            <w:tab w:val="center" w:pos="4677"/>
            <w:tab w:val="right" w:pos="9355"/>
          </w:tabs>
          <w:spacing w:after="0" w:line="240" w:lineRule="auto"/>
          <w:jc w:val="center"/>
          <w:rPr>
            <w:rFonts w:ascii="Cambria" w:eastAsia="Times New Roman" w:hAnsi="Cambria" w:cs="Times New Roman"/>
            <w:sz w:val="32"/>
            <w:szCs w:val="32"/>
            <w:lang w:eastAsia="ru-RU"/>
          </w:rPr>
        </w:pPr>
        <w:r w:rsidRPr="00EA5F75">
          <w:rPr>
            <w:rFonts w:ascii="Calibri" w:eastAsia="Calibri" w:hAnsi="Calibri" w:cs="Calibri"/>
            <w:b/>
            <w:bCs/>
            <w:kern w:val="2"/>
            <w:sz w:val="16"/>
            <w:szCs w:val="16"/>
            <w:lang w:eastAsia="ar-SA"/>
          </w:rPr>
          <w:t>МУНИЦИПАЛЬНОЕ ДОШКОЛЬНОЕ ОБРАЗОВАТЕЛЬНОЕ УЧРЕЖДЕНИЕ – ДЕТСКИЙ САД ОБЩЕРАЗВИВАЮЩЕГО ВИДА № 9 «ТОПОЛЁК»  141667, Московская область, Клинский район, с. Спас-Заулок,  ул. Центральная, д.20 , тел. 8(49624) 5 – 22 - 49</w:t>
        </w:r>
      </w:p>
    </w:sdtContent>
  </w:sdt>
  <w:p w:rsidR="00FC537F" w:rsidRDefault="00FC537F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EF213BA"/>
    <w:multiLevelType w:val="hybridMultilevel"/>
    <w:tmpl w:val="E2D46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37F"/>
    <w:rsid w:val="000E7B30"/>
    <w:rsid w:val="00136541"/>
    <w:rsid w:val="00150B2B"/>
    <w:rsid w:val="001D6B31"/>
    <w:rsid w:val="003948B1"/>
    <w:rsid w:val="005238FF"/>
    <w:rsid w:val="005541AB"/>
    <w:rsid w:val="00577968"/>
    <w:rsid w:val="006D3707"/>
    <w:rsid w:val="006F37EE"/>
    <w:rsid w:val="007601AA"/>
    <w:rsid w:val="00C4427D"/>
    <w:rsid w:val="00DD5C5C"/>
    <w:rsid w:val="00F97B06"/>
    <w:rsid w:val="00FC537F"/>
    <w:rsid w:val="00FF1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D36B78"/>
  <w15:chartTrackingRefBased/>
  <w15:docId w15:val="{AFA71078-92E4-44B2-8884-19E92C955A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53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C5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C537F"/>
  </w:style>
  <w:style w:type="paragraph" w:styleId="a5">
    <w:name w:val="footer"/>
    <w:basedOn w:val="a"/>
    <w:link w:val="a6"/>
    <w:uiPriority w:val="99"/>
    <w:unhideWhenUsed/>
    <w:rsid w:val="00FC5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C537F"/>
  </w:style>
  <w:style w:type="table" w:styleId="a7">
    <w:name w:val="Table Grid"/>
    <w:basedOn w:val="a1"/>
    <w:uiPriority w:val="39"/>
    <w:rsid w:val="00FC53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FC537F"/>
    <w:pPr>
      <w:ind w:left="720"/>
      <w:contextualSpacing/>
    </w:pPr>
  </w:style>
  <w:style w:type="table" w:styleId="-42">
    <w:name w:val="Grid Table 4 Accent 2"/>
    <w:basedOn w:val="a1"/>
    <w:uiPriority w:val="49"/>
    <w:rsid w:val="00FC537F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9">
    <w:name w:val="Balloon Text"/>
    <w:basedOn w:val="a"/>
    <w:link w:val="aa"/>
    <w:uiPriority w:val="99"/>
    <w:semiHidden/>
    <w:unhideWhenUsed/>
    <w:rsid w:val="00FF1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FF1BA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glossaryDocument" Target="glossary/document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B075ABC17FD4E8F9C2372685ADCC22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827ECD0-1D22-4C6C-8EFB-731878E11EFD}"/>
      </w:docPartPr>
      <w:docPartBody>
        <w:p w:rsidR="007C1B35" w:rsidRDefault="00943BF8" w:rsidP="00943BF8">
          <w:pPr>
            <w:pStyle w:val="3B075ABC17FD4E8F9C2372685ADCC220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BF8"/>
    <w:rsid w:val="00376E35"/>
    <w:rsid w:val="003C258C"/>
    <w:rsid w:val="0068693E"/>
    <w:rsid w:val="007C1B35"/>
    <w:rsid w:val="00943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B075ABC17FD4E8F9C2372685ADCC220">
    <w:name w:val="3B075ABC17FD4E8F9C2372685ADCC220"/>
    <w:rsid w:val="00943BF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6</Pages>
  <Words>212</Words>
  <Characters>1213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ДОШКОЛЬНОЕ ОБРАЗОВАТЕЛЬНОЕ УЧРЕЖДЕНИЕ – ДЕТСКИЙ САД ОБЩЕРАЗВИВАЮЩЕГО ВИДА № 9 «ТОПОЛЁК»  141667, Московская область, Клинский район, с. Спас-Заулок,  ул. Центральная, д.20 , тел. 8(49624) 5 – 22 - 49</vt:lpstr>
    </vt:vector>
  </TitlesOfParts>
  <Company/>
  <LinksUpToDate>false</LinksUpToDate>
  <CharactersWithSpaces>1423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ДОШКОЛЬНОЕ ОБРАЗОВАТЕЛЬНОЕ УЧРЕЖДЕНИЕ – ДЕТСКИЙ САД ОБЩЕРАЗВИВАЮЩЕГО ВИДА № 9 «ТОПОЛЁК»  141667, Московская область, Клинский район, с. Спас-Заулок,  ул. Центральная, д.20 , тел. 8(49624) 5 – 22 - 49</dc:title>
  <dc:subject/>
  <dc:creator>Пользователь Windows</dc:creator>
  <cp:keywords/>
  <dc:description/>
  <cp:lastModifiedBy>Пользователь Windows</cp:lastModifiedBy>
  <cp:revision>3</cp:revision>
  <cp:lastPrinted>2020-07-23T18:34:00Z</cp:lastPrinted>
  <dcterms:created xsi:type="dcterms:W3CDTF">2020-04-16T12:53:00Z</dcterms:created>
  <dcterms:modified xsi:type="dcterms:W3CDTF">2020-07-23T18:50:00Z</dcterms:modified>
</cp:coreProperties>
</file>